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79065" w14:textId="77777777" w:rsidR="00294BF6" w:rsidRPr="00FD0EC3" w:rsidRDefault="00294BF6" w:rsidP="000E2048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Numeracy/</w:t>
      </w:r>
      <w:proofErr w:type="spellStart"/>
      <w:r>
        <w:rPr>
          <w:rFonts w:ascii="Comic Sans MS" w:hAnsi="Comic Sans MS"/>
          <w:b/>
          <w:bCs/>
          <w:sz w:val="32"/>
          <w:szCs w:val="32"/>
          <w:u w:val="single"/>
        </w:rPr>
        <w:t>Maths</w:t>
      </w:r>
      <w:proofErr w:type="spellEnd"/>
    </w:p>
    <w:p w14:paraId="78EB35C0" w14:textId="77777777" w:rsidR="00294BF6" w:rsidRDefault="00294BF6" w:rsidP="00294BF6">
      <w:pP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</w:pPr>
    </w:p>
    <w:p w14:paraId="7279F664" w14:textId="77777777" w:rsidR="00294BF6" w:rsidRPr="00CC7BB2" w:rsidRDefault="00294BF6" w:rsidP="00294BF6">
      <w:pP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</w:pPr>
      <w: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  <w:t xml:space="preserve">Choose one or two activities from each category in this order each day. </w:t>
      </w:r>
    </w:p>
    <w:p w14:paraId="4BEE4D0B" w14:textId="2B56C6C4" w:rsidR="00294BF6" w:rsidRDefault="00294BF6" w:rsidP="00294BF6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Warm Up</w:t>
      </w:r>
      <w:r>
        <w:rPr>
          <w:rFonts w:ascii="Comic Sans MS" w:hAnsi="Comic Sans MS"/>
          <w:sz w:val="28"/>
          <w:szCs w:val="28"/>
        </w:rPr>
        <w:t xml:space="preserve"> – songs counting on </w:t>
      </w:r>
      <w:r w:rsidR="005A2820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ou</w:t>
      </w:r>
      <w:r w:rsidR="005A2820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ube, skip counting orally by 2s to 20, 5s and 10s up to 100</w:t>
      </w:r>
    </w:p>
    <w:p w14:paraId="100E7C6F" w14:textId="77777777" w:rsidR="00294BF6" w:rsidRPr="00C27971" w:rsidRDefault="00294BF6" w:rsidP="00294BF6">
      <w:pPr>
        <w:rPr>
          <w:rFonts w:ascii="Comic Sans MS" w:hAnsi="Comic Sans MS"/>
          <w:sz w:val="28"/>
          <w:szCs w:val="28"/>
          <w:lang w:val="en-CA"/>
        </w:rPr>
      </w:pPr>
      <w:r w:rsidRPr="00C27971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Videos-</w:t>
      </w:r>
      <w:r w:rsidRPr="00C27971">
        <w:rPr>
          <w:rFonts w:ascii="Comic Sans MS" w:hAnsi="Comic Sans MS"/>
          <w:sz w:val="28"/>
          <w:szCs w:val="28"/>
          <w:lang w:val="en-CA"/>
        </w:rPr>
        <w:t xml:space="preserve"> Alain le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lait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, counting 1-100, 1-50,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FouFou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</w:t>
      </w:r>
      <w:proofErr w:type="spellStart"/>
      <w:proofErr w:type="gramStart"/>
      <w:r w:rsidRPr="00C27971">
        <w:rPr>
          <w:rFonts w:ascii="Comic Sans MS" w:hAnsi="Comic Sans MS"/>
          <w:sz w:val="28"/>
          <w:szCs w:val="28"/>
          <w:lang w:val="en-CA"/>
        </w:rPr>
        <w:t>chanel</w:t>
      </w:r>
      <w:proofErr w:type="spellEnd"/>
      <w:proofErr w:type="gramEnd"/>
      <w:r w:rsidRPr="00C27971">
        <w:rPr>
          <w:rFonts w:ascii="Comic Sans MS" w:hAnsi="Comic Sans MS"/>
          <w:sz w:val="28"/>
          <w:szCs w:val="28"/>
          <w:lang w:val="en-CA"/>
        </w:rPr>
        <w:t xml:space="preserve"> addition,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soustraction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</w:t>
      </w:r>
    </w:p>
    <w:p w14:paraId="16C87536" w14:textId="77777777" w:rsidR="00294BF6" w:rsidRDefault="00294BF6" w:rsidP="00294BF6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Practice-</w:t>
      </w:r>
      <w:r>
        <w:rPr>
          <w:rFonts w:ascii="Comic Sans MS" w:hAnsi="Comic Sans MS"/>
          <w:sz w:val="28"/>
          <w:szCs w:val="28"/>
        </w:rPr>
        <w:t xml:space="preserve"> write out the digits from 1-50, practice writing the numbers in words (to 20), representing numbers with tally marks then count by 5s, drawings/objects in groups of 2s, 5s then count them out orally</w:t>
      </w:r>
    </w:p>
    <w:p w14:paraId="234545A7" w14:textId="77777777" w:rsidR="00294BF6" w:rsidRDefault="00294BF6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Websites </w:t>
      </w:r>
      <w:proofErr w:type="gramStart"/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can be </w:t>
      </w:r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>found</w:t>
      </w:r>
      <w:proofErr w:type="gramEnd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 under the Website Tab on the Teacher Page, </w:t>
      </w:r>
      <w:proofErr w:type="spellStart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>ixl</w:t>
      </w:r>
      <w:proofErr w:type="spellEnd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 website, Radio Canada </w:t>
      </w:r>
      <w:proofErr w:type="spellStart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>Jeunesse</w:t>
      </w:r>
      <w:proofErr w:type="spellEnd"/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, Math Playground </w:t>
      </w:r>
    </w:p>
    <w:p w14:paraId="338DD184" w14:textId="77777777" w:rsidR="00337D5A" w:rsidRDefault="00337D5A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This is also a good Warm Up with odd and even numbers</w:t>
      </w:r>
    </w:p>
    <w:p w14:paraId="62AB711E" w14:textId="77777777" w:rsidR="00337D5A" w:rsidRPr="003214B1" w:rsidRDefault="00337D5A" w:rsidP="00337D5A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</w:rPr>
      </w:pPr>
      <w:r>
        <w:t xml:space="preserve">When you go to this website: Click on More… ,Online Math Games, Number Race </w:t>
      </w:r>
      <w:hyperlink r:id="rId5" w:history="1">
        <w:r w:rsidRPr="00D23917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</w:p>
    <w:p w14:paraId="661F86A1" w14:textId="0C091CCA" w:rsidR="00337D5A" w:rsidRDefault="009B5DE4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This week you can extend your learning with numbers. Try this game ’’ </w:t>
      </w:r>
      <w:proofErr w:type="spellStart"/>
      <w:r>
        <w:rPr>
          <w:rFonts w:ascii="Comic Sans MS" w:hAnsi="Comic Sans MS"/>
          <w:b/>
          <w:bCs/>
          <w:i/>
          <w:iCs/>
          <w:sz w:val="28"/>
          <w:szCs w:val="28"/>
        </w:rPr>
        <w:t>J’ai</w:t>
      </w:r>
      <w:proofErr w:type="spellEnd"/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50. Qui a ___ ‘’ and teach the numbers from 50 to a </w:t>
      </w:r>
      <w:proofErr w:type="gramStart"/>
      <w:r>
        <w:rPr>
          <w:rFonts w:ascii="Comic Sans MS" w:hAnsi="Comic Sans MS"/>
          <w:b/>
          <w:bCs/>
          <w:i/>
          <w:iCs/>
          <w:sz w:val="28"/>
          <w:szCs w:val="28"/>
        </w:rPr>
        <w:t>100</w:t>
      </w:r>
      <w:proofErr w:type="gramEnd"/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in French to your family.</w:t>
      </w:r>
    </w:p>
    <w:p w14:paraId="66CBC827" w14:textId="5E276C6F" w:rsidR="00C2615E" w:rsidRDefault="009B5DE4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This week when you practice counting by 5 and 10 to a hundred, think about money. We have </w:t>
      </w:r>
      <w:r w:rsidR="007B3405">
        <w:rPr>
          <w:rFonts w:ascii="Comic Sans MS" w:hAnsi="Comic Sans MS"/>
          <w:b/>
          <w:bCs/>
          <w:i/>
          <w:iCs/>
          <w:sz w:val="28"/>
          <w:szCs w:val="28"/>
        </w:rPr>
        <w:t>dimes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(10¢) and nickels (5¢).</w:t>
      </w:r>
      <w:r w:rsidR="00AC300F">
        <w:rPr>
          <w:rFonts w:ascii="Comic Sans MS" w:hAnsi="Comic Sans MS"/>
          <w:b/>
          <w:bCs/>
          <w:i/>
          <w:iCs/>
          <w:sz w:val="28"/>
          <w:szCs w:val="28"/>
        </w:rPr>
        <w:t xml:space="preserve"> How </w:t>
      </w:r>
      <w:r w:rsidR="00087212">
        <w:rPr>
          <w:rFonts w:ascii="Comic Sans MS" w:hAnsi="Comic Sans MS"/>
          <w:b/>
          <w:bCs/>
          <w:i/>
          <w:iCs/>
          <w:sz w:val="28"/>
          <w:szCs w:val="28"/>
        </w:rPr>
        <w:t xml:space="preserve">many </w:t>
      </w:r>
      <w:proofErr w:type="spellStart"/>
      <w:r w:rsidR="00087212">
        <w:rPr>
          <w:rFonts w:ascii="Comic Sans MS" w:hAnsi="Comic Sans MS"/>
          <w:b/>
          <w:bCs/>
          <w:i/>
          <w:iCs/>
          <w:sz w:val="28"/>
          <w:szCs w:val="28"/>
        </w:rPr>
        <w:t>nickles</w:t>
      </w:r>
      <w:proofErr w:type="spellEnd"/>
      <w:r w:rsidR="00087212">
        <w:rPr>
          <w:rFonts w:ascii="Comic Sans MS" w:hAnsi="Comic Sans MS"/>
          <w:b/>
          <w:bCs/>
          <w:i/>
          <w:iCs/>
          <w:sz w:val="28"/>
          <w:szCs w:val="28"/>
        </w:rPr>
        <w:t xml:space="preserve"> does it take to make </w:t>
      </w:r>
      <w:r w:rsidR="00584586">
        <w:rPr>
          <w:rFonts w:ascii="Comic Sans MS" w:hAnsi="Comic Sans MS"/>
          <w:b/>
          <w:bCs/>
          <w:i/>
          <w:iCs/>
          <w:sz w:val="28"/>
          <w:szCs w:val="28"/>
        </w:rPr>
        <w:t xml:space="preserve">100 cents – </w:t>
      </w:r>
      <w:proofErr w:type="gramStart"/>
      <w:r w:rsidR="00584586">
        <w:rPr>
          <w:rFonts w:ascii="Comic Sans MS" w:hAnsi="Comic Sans MS"/>
          <w:b/>
          <w:bCs/>
          <w:i/>
          <w:iCs/>
          <w:sz w:val="28"/>
          <w:szCs w:val="28"/>
        </w:rPr>
        <w:t>that’s</w:t>
      </w:r>
      <w:proofErr w:type="gramEnd"/>
      <w:r w:rsidR="00584586">
        <w:rPr>
          <w:rFonts w:ascii="Comic Sans MS" w:hAnsi="Comic Sans MS"/>
          <w:b/>
          <w:bCs/>
          <w:i/>
          <w:iCs/>
          <w:sz w:val="28"/>
          <w:szCs w:val="28"/>
        </w:rPr>
        <w:t xml:space="preserve"> a dollar!</w:t>
      </w:r>
      <w:r w:rsidR="00C2615E">
        <w:rPr>
          <w:rFonts w:ascii="Comic Sans MS" w:hAnsi="Comic Sans MS"/>
          <w:b/>
          <w:bCs/>
          <w:i/>
          <w:iCs/>
          <w:sz w:val="28"/>
          <w:szCs w:val="28"/>
        </w:rPr>
        <w:t xml:space="preserve"> How many din</w:t>
      </w:r>
      <w:r w:rsidR="00314AC6">
        <w:rPr>
          <w:rFonts w:ascii="Comic Sans MS" w:hAnsi="Comic Sans MS"/>
          <w:b/>
          <w:bCs/>
          <w:i/>
          <w:iCs/>
          <w:sz w:val="28"/>
          <w:szCs w:val="28"/>
        </w:rPr>
        <w:t>es does it take to make 100cents</w:t>
      </w:r>
      <w:bookmarkStart w:id="0" w:name="_GoBack"/>
      <w:bookmarkEnd w:id="0"/>
      <w:r w:rsidR="00C2615E">
        <w:rPr>
          <w:rFonts w:ascii="Comic Sans MS" w:hAnsi="Comic Sans MS"/>
          <w:b/>
          <w:bCs/>
          <w:i/>
          <w:iCs/>
          <w:sz w:val="28"/>
          <w:szCs w:val="28"/>
        </w:rPr>
        <w:t>- one dollar?</w:t>
      </w:r>
    </w:p>
    <w:p w14:paraId="79C40E32" w14:textId="77777777" w:rsidR="00DE5426" w:rsidRDefault="00DE5426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43596A76" w14:textId="0F4CB003" w:rsidR="009B5DE4" w:rsidRDefault="009B5DE4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proofErr w:type="gramStart"/>
      <w:r>
        <w:rPr>
          <w:rFonts w:ascii="Comic Sans MS" w:hAnsi="Comic Sans MS"/>
          <w:b/>
          <w:bCs/>
          <w:i/>
          <w:iCs/>
          <w:sz w:val="28"/>
          <w:szCs w:val="28"/>
        </w:rPr>
        <w:t>Let’s</w:t>
      </w:r>
      <w:proofErr w:type="gramEnd"/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review double with this game call ‘’Double Blackout’’.</w:t>
      </w:r>
    </w:p>
    <w:p w14:paraId="627CBC8E" w14:textId="77777777" w:rsidR="00F8277F" w:rsidRDefault="00F8277F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48617C44" w14:textId="5EE91C29" w:rsidR="001F2030" w:rsidRDefault="00052387" w:rsidP="00F8277F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This week we are contin</w:t>
      </w:r>
      <w:r w:rsidR="00DE5426">
        <w:rPr>
          <w:rFonts w:ascii="Comic Sans MS" w:hAnsi="Comic Sans MS"/>
          <w:b/>
          <w:bCs/>
          <w:i/>
          <w:iCs/>
          <w:sz w:val="28"/>
          <w:szCs w:val="28"/>
        </w:rPr>
        <w:t xml:space="preserve">uing subtraction </w:t>
      </w:r>
      <w:proofErr w:type="gramStart"/>
      <w:r w:rsidR="00DE5426">
        <w:rPr>
          <w:rFonts w:ascii="Comic Sans MS" w:hAnsi="Comic Sans MS"/>
          <w:b/>
          <w:bCs/>
          <w:i/>
          <w:iCs/>
          <w:sz w:val="28"/>
          <w:szCs w:val="28"/>
        </w:rPr>
        <w:t>with</w:t>
      </w:r>
      <w:proofErr w:type="gramEnd"/>
      <w:r w:rsidR="001F2030">
        <w:rPr>
          <w:rFonts w:ascii="Comic Sans MS" w:hAnsi="Comic Sans MS"/>
          <w:b/>
          <w:bCs/>
          <w:i/>
          <w:iCs/>
          <w:sz w:val="28"/>
          <w:szCs w:val="28"/>
        </w:rPr>
        <w:t>:</w:t>
      </w:r>
    </w:p>
    <w:p w14:paraId="665A8D44" w14:textId="3B2381AC" w:rsidR="00F8277F" w:rsidRPr="001F2030" w:rsidRDefault="00DE5426" w:rsidP="001F2030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i/>
          <w:iCs/>
          <w:sz w:val="28"/>
          <w:szCs w:val="28"/>
        </w:rPr>
      </w:pPr>
      <w:r w:rsidRPr="001F2030">
        <w:rPr>
          <w:rFonts w:ascii="Comic Sans MS" w:hAnsi="Comic Sans MS"/>
          <w:sz w:val="28"/>
          <w:szCs w:val="28"/>
        </w:rPr>
        <w:t xml:space="preserve">Ixl.com – Click on Grade 1 </w:t>
      </w:r>
      <w:r w:rsidRPr="001F2030">
        <w:rPr>
          <w:rFonts w:ascii="Comic Sans MS" w:hAnsi="Comic Sans MS"/>
          <w:b/>
          <w:bCs/>
          <w:i/>
          <w:iCs/>
          <w:sz w:val="28"/>
          <w:szCs w:val="28"/>
        </w:rPr>
        <w:t xml:space="preserve">  under Subtraction Skill Builders</w:t>
      </w:r>
      <w:r w:rsidR="00052387" w:rsidRPr="001F2030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Pr="001F2030">
        <w:rPr>
          <w:rFonts w:ascii="Comic Sans MS" w:hAnsi="Comic Sans MS"/>
          <w:b/>
          <w:bCs/>
          <w:i/>
          <w:iCs/>
          <w:sz w:val="28"/>
          <w:szCs w:val="28"/>
        </w:rPr>
        <w:t>H. 11</w:t>
      </w:r>
      <w:r w:rsidR="001F2030" w:rsidRPr="001F2030">
        <w:rPr>
          <w:rFonts w:ascii="Comic Sans MS" w:hAnsi="Comic Sans MS"/>
          <w:b/>
          <w:bCs/>
          <w:i/>
          <w:iCs/>
          <w:sz w:val="28"/>
          <w:szCs w:val="28"/>
        </w:rPr>
        <w:t xml:space="preserve"> to H. 15. You will get to subtract with math sentences. Go further: Can you make your own math sentences with you and your family’s personal life.</w:t>
      </w:r>
    </w:p>
    <w:p w14:paraId="464A6227" w14:textId="06E66E7F" w:rsidR="00BB7F8C" w:rsidRPr="001F2030" w:rsidRDefault="00BB7F8C" w:rsidP="001F2030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2EA44989" w14:textId="48619F1B" w:rsidR="00BB7F8C" w:rsidRPr="00BB7F8C" w:rsidRDefault="00BB7F8C" w:rsidP="00BB7F8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</w:t>
      </w:r>
      <w:r w:rsidR="001F2030">
        <w:rPr>
          <w:rFonts w:ascii="Comic Sans MS" w:hAnsi="Comic Sans MS"/>
          <w:b/>
          <w:sz w:val="28"/>
          <w:szCs w:val="28"/>
        </w:rPr>
        <w:t xml:space="preserve">ubtraction </w:t>
      </w:r>
      <w:proofErr w:type="spellStart"/>
      <w:r w:rsidR="001F2030">
        <w:rPr>
          <w:rFonts w:ascii="Comic Sans MS" w:hAnsi="Comic Sans MS"/>
          <w:b/>
          <w:sz w:val="28"/>
          <w:szCs w:val="28"/>
        </w:rPr>
        <w:t>Strategies</w:t>
      </w:r>
      <w:proofErr w:type="gramStart"/>
      <w:r w:rsidR="001F2030">
        <w:rPr>
          <w:rFonts w:ascii="Comic Sans MS" w:hAnsi="Comic Sans MS"/>
          <w:b/>
          <w:sz w:val="28"/>
          <w:szCs w:val="28"/>
        </w:rPr>
        <w:t>:I</w:t>
      </w:r>
      <w:proofErr w:type="spellEnd"/>
      <w:proofErr w:type="gramEnd"/>
      <w:r w:rsidR="001F2030">
        <w:rPr>
          <w:rFonts w:ascii="Comic Sans MS" w:hAnsi="Comic Sans MS"/>
          <w:b/>
          <w:sz w:val="28"/>
          <w:szCs w:val="28"/>
        </w:rPr>
        <w:t>. 1 to I4</w:t>
      </w:r>
    </w:p>
    <w:p w14:paraId="258F6728" w14:textId="341CB9FC" w:rsidR="00337D5A" w:rsidRPr="001F2030" w:rsidRDefault="001F2030" w:rsidP="001F203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Have Fun With MATH This Week!</w:t>
      </w:r>
    </w:p>
    <w:p w14:paraId="09752B19" w14:textId="77777777" w:rsidR="00337D5A" w:rsidRPr="00337D5A" w:rsidRDefault="00337D5A" w:rsidP="00FB4DE2">
      <w:pPr>
        <w:pStyle w:val="ListParagraph"/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6F030F15" w14:textId="77777777" w:rsidR="008A5732" w:rsidRDefault="008A5732">
      <w:pPr>
        <w:rPr>
          <w:rFonts w:ascii="Comic Sans MS" w:hAnsi="Comic Sans MS"/>
          <w:sz w:val="28"/>
          <w:szCs w:val="28"/>
        </w:rPr>
      </w:pPr>
    </w:p>
    <w:sectPr w:rsidR="008A57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CAE"/>
    <w:multiLevelType w:val="hybridMultilevel"/>
    <w:tmpl w:val="5A8E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E947D1"/>
    <w:multiLevelType w:val="hybridMultilevel"/>
    <w:tmpl w:val="B486E95E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C472E11"/>
    <w:multiLevelType w:val="hybridMultilevel"/>
    <w:tmpl w:val="22C43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F6"/>
    <w:rsid w:val="00052387"/>
    <w:rsid w:val="00087212"/>
    <w:rsid w:val="00093F4B"/>
    <w:rsid w:val="000E2048"/>
    <w:rsid w:val="001E53EB"/>
    <w:rsid w:val="001F2030"/>
    <w:rsid w:val="00232291"/>
    <w:rsid w:val="00294BF6"/>
    <w:rsid w:val="00314AC6"/>
    <w:rsid w:val="003338D5"/>
    <w:rsid w:val="00337D5A"/>
    <w:rsid w:val="00584586"/>
    <w:rsid w:val="005A2820"/>
    <w:rsid w:val="005E241A"/>
    <w:rsid w:val="005E33D2"/>
    <w:rsid w:val="005F57FF"/>
    <w:rsid w:val="007B3405"/>
    <w:rsid w:val="00891C48"/>
    <w:rsid w:val="008A5732"/>
    <w:rsid w:val="009B5DE4"/>
    <w:rsid w:val="00A23C32"/>
    <w:rsid w:val="00A3662D"/>
    <w:rsid w:val="00AC300F"/>
    <w:rsid w:val="00BB7F8C"/>
    <w:rsid w:val="00C2615E"/>
    <w:rsid w:val="00DE5426"/>
    <w:rsid w:val="00E26E47"/>
    <w:rsid w:val="00EC11E6"/>
    <w:rsid w:val="00EE747F"/>
    <w:rsid w:val="00F2643F"/>
    <w:rsid w:val="00F30E86"/>
    <w:rsid w:val="00F8277F"/>
    <w:rsid w:val="00F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7753"/>
  <w15:chartTrackingRefBased/>
  <w15:docId w15:val="{1AD81BA1-FC5E-41F5-AA03-F796B77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B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u1fi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LeBouthillier, Colette (ASD-N)</dc:creator>
  <cp:keywords/>
  <dc:description/>
  <cp:lastModifiedBy>LeBouthillier, Colette (ASD-N)</cp:lastModifiedBy>
  <cp:revision>2</cp:revision>
  <dcterms:created xsi:type="dcterms:W3CDTF">2020-05-10T18:07:00Z</dcterms:created>
  <dcterms:modified xsi:type="dcterms:W3CDTF">2020-05-10T18:07:00Z</dcterms:modified>
</cp:coreProperties>
</file>